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DD429" w14:textId="26D968D6" w:rsidR="00F518C3" w:rsidRPr="00D91BCF" w:rsidRDefault="0007207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실리콘 초고속 충전케이블 </w:t>
      </w:r>
      <w:proofErr w:type="spellStart"/>
      <w:r>
        <w:rPr>
          <w:rFonts w:hint="eastAsia"/>
          <w:b/>
          <w:bCs/>
          <w:sz w:val="28"/>
          <w:szCs w:val="28"/>
        </w:rPr>
        <w:t>CtoC</w:t>
      </w:r>
      <w:proofErr w:type="spellEnd"/>
      <w:r>
        <w:rPr>
          <w:rFonts w:hint="eastAsia"/>
          <w:b/>
          <w:bCs/>
          <w:sz w:val="28"/>
          <w:szCs w:val="28"/>
        </w:rPr>
        <w:t xml:space="preserve"> 60W 480Mps</w:t>
      </w:r>
      <w:r w:rsidR="00A70B90" w:rsidRPr="00D91BCF"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CWC-PD60CC</w:t>
      </w:r>
    </w:p>
    <w:p w14:paraId="330373A1" w14:textId="77777777" w:rsidR="00072074" w:rsidRPr="00072074" w:rsidRDefault="00072074" w:rsidP="00072074">
      <w:pPr>
        <w:rPr>
          <w:color w:val="00B0F0"/>
        </w:rPr>
      </w:pPr>
      <w:r w:rsidRPr="00072074">
        <w:rPr>
          <w:color w:val="00B0F0"/>
        </w:rPr>
        <w:t xml:space="preserve">선택한 </w:t>
      </w:r>
      <w:proofErr w:type="gramStart"/>
      <w:r w:rsidRPr="00072074">
        <w:rPr>
          <w:color w:val="00B0F0"/>
        </w:rPr>
        <w:t>카테고리 :</w:t>
      </w:r>
      <w:proofErr w:type="gramEnd"/>
      <w:r w:rsidRPr="00072074">
        <w:rPr>
          <w:color w:val="00B0F0"/>
        </w:rPr>
        <w:t> </w:t>
      </w:r>
      <w:r w:rsidRPr="00072074">
        <w:rPr>
          <w:b/>
          <w:bCs/>
          <w:color w:val="00B0F0"/>
        </w:rPr>
        <w:t>디지털/가전&gt;</w:t>
      </w:r>
      <w:proofErr w:type="spellStart"/>
      <w:r w:rsidRPr="00072074">
        <w:rPr>
          <w:b/>
          <w:bCs/>
          <w:color w:val="00B0F0"/>
        </w:rPr>
        <w:t>휴대폰액세서리</w:t>
      </w:r>
      <w:proofErr w:type="spellEnd"/>
      <w:r w:rsidRPr="00072074">
        <w:rPr>
          <w:b/>
          <w:bCs/>
          <w:color w:val="00B0F0"/>
        </w:rPr>
        <w:t>&gt;휴대폰케이블</w:t>
      </w:r>
    </w:p>
    <w:p w14:paraId="2677B50A" w14:textId="77777777" w:rsidR="00072074" w:rsidRPr="00072074" w:rsidRDefault="00072074" w:rsidP="00072074">
      <w:pPr>
        <w:rPr>
          <w:color w:val="00B0F0"/>
        </w:rPr>
      </w:pPr>
      <w:r w:rsidRPr="00072074">
        <w:rPr>
          <w:color w:val="00B0F0"/>
        </w:rPr>
        <w:t>선택한 카테고리 코드: </w:t>
      </w:r>
      <w:r w:rsidRPr="00072074">
        <w:rPr>
          <w:b/>
          <w:bCs/>
          <w:color w:val="00B0F0"/>
        </w:rPr>
        <w:t>50000252</w:t>
      </w:r>
    </w:p>
    <w:p w14:paraId="3FEA1303" w14:textId="031891E6" w:rsidR="00B43892" w:rsidRDefault="00B43892"/>
    <w:p w14:paraId="3DDDA614" w14:textId="63A75064" w:rsidR="00B43892" w:rsidRPr="00D91BCF" w:rsidRDefault="00B43892">
      <w:pPr>
        <w:rPr>
          <w:b/>
          <w:bCs/>
          <w:color w:val="00B0F0"/>
          <w:sz w:val="28"/>
          <w:szCs w:val="28"/>
        </w:rPr>
      </w:pPr>
      <w:proofErr w:type="gramStart"/>
      <w:r w:rsidRPr="00D91BCF">
        <w:rPr>
          <w:b/>
          <w:bCs/>
          <w:color w:val="00B0F0"/>
          <w:sz w:val="28"/>
          <w:szCs w:val="28"/>
        </w:rPr>
        <w:t>검색어</w:t>
      </w:r>
      <w:r w:rsidRPr="00D91BCF">
        <w:rPr>
          <w:rFonts w:hint="eastAsia"/>
          <w:b/>
          <w:bCs/>
          <w:color w:val="00B0F0"/>
          <w:sz w:val="28"/>
          <w:szCs w:val="28"/>
        </w:rPr>
        <w:t xml:space="preserve"> :</w:t>
      </w:r>
      <w:proofErr w:type="gramEnd"/>
    </w:p>
    <w:p w14:paraId="0F302795" w14:textId="0EB6E41F" w:rsidR="00B43892" w:rsidRDefault="00072074">
      <w:pPr>
        <w:rPr>
          <w:rFonts w:hint="eastAsia"/>
        </w:rPr>
      </w:pPr>
      <w:r>
        <w:rPr>
          <w:rFonts w:hint="eastAsia"/>
        </w:rPr>
        <w:t>충전케이블, 고속충전케이블, C타입, 아이폰충전케이블, 초고속충전케이블, CTYPE케이블, C타입케이블. 핸드폰충전케이블, 휴대폰충전케이블</w:t>
      </w:r>
    </w:p>
    <w:p w14:paraId="39EE7825" w14:textId="77777777" w:rsidR="00D91BCF" w:rsidRDefault="00D91BCF"/>
    <w:p w14:paraId="3C4E1F36" w14:textId="77777777" w:rsidR="00D91BCF" w:rsidRDefault="00D91BCF"/>
    <w:p w14:paraId="342984A5" w14:textId="06C2AFF4" w:rsidR="00D91BCF" w:rsidRPr="00D91BCF" w:rsidRDefault="00D91BCF">
      <w:pPr>
        <w:rPr>
          <w:b/>
          <w:bCs/>
          <w:color w:val="00B0F0"/>
          <w:sz w:val="28"/>
          <w:szCs w:val="28"/>
        </w:rPr>
      </w:pPr>
      <w:proofErr w:type="gramStart"/>
      <w:r w:rsidRPr="00D91BCF">
        <w:rPr>
          <w:rFonts w:hint="eastAsia"/>
          <w:b/>
          <w:bCs/>
          <w:color w:val="00B0F0"/>
          <w:sz w:val="28"/>
          <w:szCs w:val="28"/>
        </w:rPr>
        <w:t>URL :</w:t>
      </w:r>
      <w:proofErr w:type="gramEnd"/>
    </w:p>
    <w:p w14:paraId="356A5DFE" w14:textId="107C63D8" w:rsidR="00D91BCF" w:rsidRPr="00A70B90" w:rsidRDefault="00D91BCF">
      <w:pPr>
        <w:rPr>
          <w:rFonts w:hint="eastAsia"/>
        </w:rPr>
      </w:pPr>
      <w:r>
        <w:rPr>
          <w:rFonts w:hint="eastAsia"/>
        </w:rPr>
        <w:t>&lt;center&gt;</w:t>
      </w:r>
      <w:r w:rsidR="00072074" w:rsidRPr="00072074">
        <w:t xml:space="preserve"> </w:t>
      </w:r>
      <w:r w:rsidR="00072074" w:rsidRPr="00072074">
        <w:t>&lt;</w:t>
      </w:r>
      <w:proofErr w:type="spellStart"/>
      <w:r w:rsidR="00072074" w:rsidRPr="00072074">
        <w:t>img</w:t>
      </w:r>
      <w:proofErr w:type="spellEnd"/>
      <w:r w:rsidR="00072074" w:rsidRPr="00072074">
        <w:t xml:space="preserve"> </w:t>
      </w:r>
      <w:proofErr w:type="spellStart"/>
      <w:r w:rsidR="00072074" w:rsidRPr="00072074">
        <w:t>src</w:t>
      </w:r>
      <w:proofErr w:type="spellEnd"/>
      <w:r w:rsidR="00072074" w:rsidRPr="00072074">
        <w:t>="https://navee.speedgabia.com/CWC-PD60CC/CWC-PD60CC.jpg" border="0"&gt;</w:t>
      </w:r>
    </w:p>
    <w:sectPr w:rsidR="00D91BCF" w:rsidRPr="00A70B9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B90"/>
    <w:rsid w:val="00072074"/>
    <w:rsid w:val="00101FF8"/>
    <w:rsid w:val="00137E3B"/>
    <w:rsid w:val="008A66C2"/>
    <w:rsid w:val="00A70B90"/>
    <w:rsid w:val="00B43892"/>
    <w:rsid w:val="00B54A53"/>
    <w:rsid w:val="00D91BCF"/>
    <w:rsid w:val="00F5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CF4C5"/>
  <w15:chartTrackingRefBased/>
  <w15:docId w15:val="{8381E40A-992D-4EB7-AEEF-E5EA30FE0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A70B9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70B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70B9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70B9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70B9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70B9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70B9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70B9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70B9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A70B9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A70B9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A70B9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A70B9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A70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70B9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A70B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70B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A70B9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70B9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70B9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70B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A70B9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70B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218</Characters>
  <Application>Microsoft Office Word</Application>
  <DocSecurity>0</DocSecurity>
  <Lines>14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성훈 이</dc:creator>
  <cp:keywords/>
  <dc:description/>
  <cp:lastModifiedBy>성훈 이</cp:lastModifiedBy>
  <cp:revision>2</cp:revision>
  <dcterms:created xsi:type="dcterms:W3CDTF">2026-03-19T07:11:00Z</dcterms:created>
  <dcterms:modified xsi:type="dcterms:W3CDTF">2026-03-19T07:11:00Z</dcterms:modified>
</cp:coreProperties>
</file>